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1366F" w14:textId="77777777" w:rsidR="00BA4BFB" w:rsidRDefault="00CA25EA">
      <w:r>
        <w:t>Planning Commission</w:t>
      </w:r>
    </w:p>
    <w:p w14:paraId="7F61F140" w14:textId="77777777" w:rsidR="00CA25EA" w:rsidRDefault="00CA25EA">
      <w:r>
        <w:t>9/13/17</w:t>
      </w:r>
    </w:p>
    <w:p w14:paraId="6B71158A" w14:textId="77777777" w:rsidR="00CA25EA" w:rsidRDefault="00CA25EA"/>
    <w:p w14:paraId="77BA5736" w14:textId="0EC35FBC" w:rsidR="00DD4197" w:rsidRPr="00DD4197" w:rsidRDefault="00DD4197">
      <w:pPr>
        <w:rPr>
          <w:color w:val="FF0000"/>
        </w:rPr>
      </w:pPr>
      <w:r>
        <w:rPr>
          <w:color w:val="FF0000"/>
        </w:rPr>
        <w:t>DRAFT - Unapproved</w:t>
      </w:r>
    </w:p>
    <w:p w14:paraId="42B0AC00" w14:textId="77777777" w:rsidR="00DD4197" w:rsidRDefault="00DD4197"/>
    <w:p w14:paraId="7CE81C9C" w14:textId="74EFA004" w:rsidR="00787C04" w:rsidRDefault="00CA25EA">
      <w:r>
        <w:t>Present: Bill Dunkel, Vance Bell, Jeff Wheeler, Dawn Bower, Tom Johnson, Kate Wright</w:t>
      </w:r>
      <w:r w:rsidR="00787C04">
        <w:t xml:space="preserve">, </w:t>
      </w:r>
      <w:bookmarkStart w:id="0" w:name="_GoBack"/>
      <w:bookmarkEnd w:id="0"/>
      <w:r w:rsidR="00787C04">
        <w:t>Chris Cummings</w:t>
      </w:r>
    </w:p>
    <w:p w14:paraId="77637FC8" w14:textId="77777777" w:rsidR="00CA25EA" w:rsidRDefault="00CA25EA"/>
    <w:p w14:paraId="3F2A1976" w14:textId="77777777" w:rsidR="00CA25EA" w:rsidRDefault="00CA25EA">
      <w:r>
        <w:t>Review of previous meeting minutes. Motion to adopt by Chris, seconded by Jeff, all in favor with one correction on date from Oct 1</w:t>
      </w:r>
      <w:r w:rsidRPr="00CA25EA">
        <w:rPr>
          <w:vertAlign w:val="superscript"/>
        </w:rPr>
        <w:t>st</w:t>
      </w:r>
      <w:r>
        <w:t xml:space="preserve"> to 2</w:t>
      </w:r>
      <w:r w:rsidRPr="00CA25EA">
        <w:rPr>
          <w:vertAlign w:val="superscript"/>
        </w:rPr>
        <w:t>nd</w:t>
      </w:r>
      <w:r>
        <w:t>.</w:t>
      </w:r>
    </w:p>
    <w:p w14:paraId="4D1F9CCE" w14:textId="77777777" w:rsidR="00CA25EA" w:rsidRDefault="00CA25EA"/>
    <w:p w14:paraId="50CF7BFA" w14:textId="77777777" w:rsidR="00CA25EA" w:rsidRDefault="00CA25EA">
      <w:r>
        <w:t xml:space="preserve">Chris spoke with John Bennett re Municipal Planning grant application. </w:t>
      </w:r>
    </w:p>
    <w:p w14:paraId="42D40A4D" w14:textId="77777777" w:rsidR="00CA25EA" w:rsidRDefault="00CA25EA">
      <w:r>
        <w:t xml:space="preserve">Suggested we make sure we </w:t>
      </w:r>
      <w:r w:rsidR="00E16A61">
        <w:t>engage in public outreach</w:t>
      </w:r>
      <w:r>
        <w:t xml:space="preserve">. </w:t>
      </w:r>
      <w:r w:rsidR="00E16A61">
        <w:t>Maximum grant amount that can be applied for is $8,000 without matching funds.</w:t>
      </w:r>
      <w:r w:rsidR="00DC56F0">
        <w:t xml:space="preserve"> Tasks are public outreach, drafting text and maps, and legal counsel.</w:t>
      </w:r>
    </w:p>
    <w:p w14:paraId="5B9BF5B3" w14:textId="77777777" w:rsidR="00DC56F0" w:rsidRDefault="00DC56F0"/>
    <w:p w14:paraId="092DCA0B" w14:textId="3B9CC0B1" w:rsidR="00DC56F0" w:rsidRDefault="00174085">
      <w:r>
        <w:t>Registered historic districts and hamlet:</w:t>
      </w:r>
    </w:p>
    <w:p w14:paraId="07990EC3" w14:textId="77777777" w:rsidR="00174085" w:rsidRDefault="00174085"/>
    <w:p w14:paraId="15D7F4C2" w14:textId="77777777" w:rsidR="00174085" w:rsidRDefault="00174085">
      <w:r>
        <w:t>Question re whether new buildings on old foundations listed as historic would need to comply with historic district regulations?</w:t>
      </w:r>
    </w:p>
    <w:p w14:paraId="18D56682" w14:textId="77777777" w:rsidR="00174085" w:rsidRDefault="00174085"/>
    <w:p w14:paraId="4DCA4D43" w14:textId="6502DA7B" w:rsidR="00174085" w:rsidRDefault="00174085">
      <w:r>
        <w:t>Historic district map presented tonight is different than the hamlet map on the town plan.</w:t>
      </w:r>
    </w:p>
    <w:p w14:paraId="0A363634" w14:textId="77777777" w:rsidR="00842BC9" w:rsidRDefault="00842BC9"/>
    <w:p w14:paraId="5CCA19F8" w14:textId="23163ED4" w:rsidR="00842BC9" w:rsidRDefault="00521ECA">
      <w:r>
        <w:t>Chris suggests having a public meeting for input on zoning regula</w:t>
      </w:r>
      <w:r w:rsidR="00DC1E96">
        <w:t>tions in the historic districts prior to the planning c</w:t>
      </w:r>
      <w:r w:rsidR="00CA6959">
        <w:t>ommission adopting regulations related to the historic districts.</w:t>
      </w:r>
    </w:p>
    <w:p w14:paraId="53313DA2" w14:textId="77777777" w:rsidR="00CA6959" w:rsidRDefault="00CA6959"/>
    <w:p w14:paraId="27750FBA" w14:textId="19D886A9" w:rsidR="00CA6959" w:rsidRDefault="00CA6959">
      <w:r>
        <w:t>Conversation re Historic District Overlay:</w:t>
      </w:r>
    </w:p>
    <w:p w14:paraId="50E91BB3" w14:textId="77777777" w:rsidR="00CA6959" w:rsidRDefault="00CA6959"/>
    <w:p w14:paraId="22B2B2B3" w14:textId="7E233DED" w:rsidR="00CA6959" w:rsidRDefault="007D5313">
      <w:r>
        <w:t>Suggestion to remove Planned Residential Development under Conditional Uses.</w:t>
      </w:r>
    </w:p>
    <w:p w14:paraId="12C5B5C2" w14:textId="77777777" w:rsidR="00200010" w:rsidRDefault="00200010"/>
    <w:p w14:paraId="45DA8CCC" w14:textId="1ADD18CA" w:rsidR="00200010" w:rsidRDefault="00200010">
      <w:r>
        <w:t>Strike planned residential developments in conditional uses.</w:t>
      </w:r>
    </w:p>
    <w:p w14:paraId="220BEDFB" w14:textId="77777777" w:rsidR="000C17F4" w:rsidRDefault="000C17F4"/>
    <w:p w14:paraId="3EB576D9" w14:textId="4950DC1B" w:rsidR="000C17F4" w:rsidRDefault="000C17F4">
      <w:r>
        <w:t xml:space="preserve">Strike design standards and replace with </w:t>
      </w:r>
      <w:r w:rsidR="00126074">
        <w:t>new design standards.</w:t>
      </w:r>
    </w:p>
    <w:p w14:paraId="148ED7F2" w14:textId="77777777" w:rsidR="00126074" w:rsidRDefault="00126074"/>
    <w:p w14:paraId="11067797" w14:textId="2F93848D" w:rsidR="000C17F4" w:rsidRDefault="00126074">
      <w:r>
        <w:t>Revise</w:t>
      </w:r>
      <w:r w:rsidR="000C17F4">
        <w:t xml:space="preserve"> fourth bullet under </w:t>
      </w:r>
      <w:r>
        <w:t>design standards.</w:t>
      </w:r>
    </w:p>
    <w:p w14:paraId="63C4566F" w14:textId="77777777" w:rsidR="004B68A1" w:rsidRDefault="004B68A1"/>
    <w:p w14:paraId="7E34CF70" w14:textId="6182F190" w:rsidR="004B68A1" w:rsidRDefault="004B68A1">
      <w:r>
        <w:t>Next actions: screening, small wind turbines, approval of historic district regulations.</w:t>
      </w:r>
    </w:p>
    <w:p w14:paraId="7779FFB8" w14:textId="77777777" w:rsidR="004B68A1" w:rsidRDefault="004B68A1"/>
    <w:p w14:paraId="1E5430F4" w14:textId="7F5FC96B" w:rsidR="004B68A1" w:rsidRDefault="004B68A1">
      <w:r>
        <w:t>Invite homeowners in the historic districts and the flood plains for</w:t>
      </w:r>
      <w:r w:rsidR="006F1A1E">
        <w:t xml:space="preserve"> informational</w:t>
      </w:r>
      <w:r>
        <w:t xml:space="preserve"> meeting on November 1st. </w:t>
      </w:r>
      <w:r w:rsidR="006F1A1E">
        <w:t>Ask town clerk to mail letter written by Bill.</w:t>
      </w:r>
    </w:p>
    <w:p w14:paraId="2CA8E77D" w14:textId="77777777" w:rsidR="004B68A1" w:rsidRDefault="004B68A1"/>
    <w:p w14:paraId="66C579BA" w14:textId="18BF1CE9" w:rsidR="004B68A1" w:rsidRDefault="004B68A1">
      <w:r>
        <w:t>Next meeting October 18</w:t>
      </w:r>
      <w:r w:rsidR="006F1A1E" w:rsidRPr="006F1A1E">
        <w:rPr>
          <w:vertAlign w:val="superscript"/>
        </w:rPr>
        <w:t>th</w:t>
      </w:r>
      <w:r w:rsidR="006F1A1E">
        <w:t>.</w:t>
      </w:r>
    </w:p>
    <w:p w14:paraId="40DBD42C" w14:textId="77777777" w:rsidR="004B68A1" w:rsidRDefault="004B68A1"/>
    <w:p w14:paraId="3A0B7B36" w14:textId="7E37674E" w:rsidR="004B68A1" w:rsidRDefault="004B68A1">
      <w:r>
        <w:t xml:space="preserve">Motion to adjourn by </w:t>
      </w:r>
      <w:r w:rsidR="006F1A1E">
        <w:t>Chris,</w:t>
      </w:r>
      <w:r>
        <w:t xml:space="preserve"> seconded by</w:t>
      </w:r>
      <w:r w:rsidR="006F1A1E">
        <w:t xml:space="preserve"> Vance,</w:t>
      </w:r>
      <w:r>
        <w:t xml:space="preserve"> all agreed</w:t>
      </w:r>
      <w:r w:rsidR="006F1A1E">
        <w:t>.</w:t>
      </w:r>
    </w:p>
    <w:p w14:paraId="658291D8" w14:textId="77777777" w:rsidR="004B68A1" w:rsidRDefault="004B68A1"/>
    <w:p w14:paraId="7A83410E" w14:textId="2E83237B" w:rsidR="004B68A1" w:rsidRDefault="004B68A1">
      <w:r>
        <w:lastRenderedPageBreak/>
        <w:t xml:space="preserve">Meeting adjourned at </w:t>
      </w:r>
      <w:r w:rsidR="006F1A1E">
        <w:t>8:07.</w:t>
      </w:r>
    </w:p>
    <w:p w14:paraId="290BA49C" w14:textId="77777777" w:rsidR="007D5313" w:rsidRDefault="007D5313"/>
    <w:p w14:paraId="3EB6C3B9" w14:textId="77777777" w:rsidR="007D5313" w:rsidRDefault="007D5313"/>
    <w:p w14:paraId="7DA6EF11" w14:textId="77777777" w:rsidR="00174085" w:rsidRDefault="00174085"/>
    <w:p w14:paraId="3CACBEB2" w14:textId="77777777" w:rsidR="00E16A61" w:rsidRDefault="00E16A61"/>
    <w:p w14:paraId="4A1C7D11" w14:textId="77777777" w:rsidR="00DC56F0" w:rsidRDefault="00DC56F0"/>
    <w:p w14:paraId="41F6DD2D" w14:textId="77777777" w:rsidR="00E16A61" w:rsidRDefault="00E16A61"/>
    <w:sectPr w:rsidR="00E16A61" w:rsidSect="00BA4B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EA"/>
    <w:rsid w:val="000C17F4"/>
    <w:rsid w:val="00126074"/>
    <w:rsid w:val="00174085"/>
    <w:rsid w:val="00200010"/>
    <w:rsid w:val="004B68A1"/>
    <w:rsid w:val="00521ECA"/>
    <w:rsid w:val="006F1A1E"/>
    <w:rsid w:val="00787C04"/>
    <w:rsid w:val="007D5313"/>
    <w:rsid w:val="00842BC9"/>
    <w:rsid w:val="00BA4BFB"/>
    <w:rsid w:val="00CA25EA"/>
    <w:rsid w:val="00CA6959"/>
    <w:rsid w:val="00DC1E96"/>
    <w:rsid w:val="00DC56F0"/>
    <w:rsid w:val="00DD4197"/>
    <w:rsid w:val="00E1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6B3859"/>
  <w14:defaultImageDpi w14:val="300"/>
  <w15:docId w15:val="{50EA82BD-B3AB-42E0-AFDD-77E0C926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 Brook Technology</dc:creator>
  <cp:keywords/>
  <dc:description/>
  <cp:lastModifiedBy>Vance Bell</cp:lastModifiedBy>
  <cp:revision>11</cp:revision>
  <dcterms:created xsi:type="dcterms:W3CDTF">2017-09-13T22:46:00Z</dcterms:created>
  <dcterms:modified xsi:type="dcterms:W3CDTF">2017-09-14T14:16:00Z</dcterms:modified>
</cp:coreProperties>
</file>