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37EE9" w14:textId="77777777" w:rsidR="006431AE" w:rsidRPr="00836D82" w:rsidRDefault="006431AE" w:rsidP="006431AE">
      <w:pPr>
        <w:jc w:val="center"/>
      </w:pPr>
      <w:r w:rsidRPr="00836D82">
        <w:t>Town of Windham</w:t>
      </w:r>
    </w:p>
    <w:p w14:paraId="02289B32" w14:textId="77777777" w:rsidR="006431AE" w:rsidRPr="00836D82" w:rsidRDefault="006431AE" w:rsidP="006431AE">
      <w:pPr>
        <w:jc w:val="center"/>
      </w:pPr>
      <w:r w:rsidRPr="00836D82">
        <w:t>Select Board Meeting</w:t>
      </w:r>
    </w:p>
    <w:p w14:paraId="6AD68BE0" w14:textId="7F5D993D" w:rsidR="006431AE" w:rsidRPr="00836D82" w:rsidRDefault="00254171" w:rsidP="006431AE">
      <w:pPr>
        <w:jc w:val="center"/>
      </w:pPr>
      <w:r w:rsidRPr="00836D82">
        <w:t>Monday, January 8</w:t>
      </w:r>
      <w:r w:rsidR="006431AE" w:rsidRPr="00836D82">
        <w:t>, 2018</w:t>
      </w:r>
    </w:p>
    <w:p w14:paraId="43C111DB" w14:textId="77777777" w:rsidR="006431AE" w:rsidRPr="00836D82" w:rsidRDefault="006431AE" w:rsidP="006431AE">
      <w:pPr>
        <w:jc w:val="center"/>
      </w:pPr>
      <w:r w:rsidRPr="00836D82">
        <w:t>Windham Town Office</w:t>
      </w:r>
    </w:p>
    <w:p w14:paraId="60D6C451" w14:textId="77777777" w:rsidR="006431AE" w:rsidRDefault="006431AE" w:rsidP="006431AE">
      <w:pPr>
        <w:rPr>
          <w:sz w:val="28"/>
          <w:szCs w:val="28"/>
        </w:rPr>
      </w:pPr>
    </w:p>
    <w:p w14:paraId="2A363563" w14:textId="77777777" w:rsidR="006431AE" w:rsidRPr="003F5E6C" w:rsidRDefault="006431AE" w:rsidP="006431AE">
      <w:pPr>
        <w:rPr>
          <w:sz w:val="28"/>
          <w:szCs w:val="28"/>
        </w:rPr>
      </w:pPr>
      <w:r w:rsidRPr="003F5E6C">
        <w:rPr>
          <w:b/>
          <w:sz w:val="28"/>
          <w:szCs w:val="28"/>
        </w:rPr>
        <w:t>Present:</w:t>
      </w:r>
      <w:r w:rsidRPr="003F5E6C">
        <w:rPr>
          <w:b/>
          <w:sz w:val="28"/>
          <w:szCs w:val="28"/>
        </w:rPr>
        <w:tab/>
      </w:r>
    </w:p>
    <w:p w14:paraId="7CAAE842" w14:textId="77777777" w:rsidR="006431AE" w:rsidRPr="00836D82" w:rsidRDefault="006431AE" w:rsidP="006431AE">
      <w:pPr>
        <w:ind w:left="1440"/>
        <w:jc w:val="both"/>
      </w:pPr>
      <w:r w:rsidRPr="00836D82">
        <w:t>Frank Seawright</w:t>
      </w:r>
      <w:r w:rsidRPr="00836D82">
        <w:tab/>
      </w:r>
      <w:r w:rsidRPr="00836D82">
        <w:tab/>
        <w:t>Selectman</w:t>
      </w:r>
    </w:p>
    <w:p w14:paraId="439D2F40" w14:textId="77777777" w:rsidR="006431AE" w:rsidRPr="00836D82" w:rsidRDefault="006431AE" w:rsidP="006431AE">
      <w:pPr>
        <w:ind w:left="1440"/>
        <w:jc w:val="both"/>
      </w:pPr>
      <w:r w:rsidRPr="00836D82">
        <w:t>Kord Scott</w:t>
      </w:r>
      <w:r w:rsidRPr="00836D82">
        <w:tab/>
      </w:r>
      <w:r w:rsidRPr="00836D82">
        <w:tab/>
      </w:r>
      <w:r w:rsidRPr="00836D82">
        <w:tab/>
        <w:t>Selectman</w:t>
      </w:r>
    </w:p>
    <w:p w14:paraId="002A8D16" w14:textId="5314BF68" w:rsidR="006431AE" w:rsidRPr="00836D82" w:rsidRDefault="006431AE" w:rsidP="006431AE">
      <w:pPr>
        <w:ind w:left="1440"/>
        <w:jc w:val="both"/>
      </w:pPr>
      <w:r w:rsidRPr="00836D82">
        <w:t>Maureen Bell</w:t>
      </w:r>
      <w:r w:rsidRPr="00836D82">
        <w:tab/>
      </w:r>
      <w:r w:rsidRPr="00836D82">
        <w:tab/>
      </w:r>
      <w:r w:rsidR="00836D82">
        <w:tab/>
      </w:r>
      <w:r w:rsidRPr="00836D82">
        <w:t>Selectwoman</w:t>
      </w:r>
    </w:p>
    <w:p w14:paraId="7B732881" w14:textId="77777777" w:rsidR="006431AE" w:rsidRPr="00836D82" w:rsidRDefault="006431AE" w:rsidP="009B5DA1">
      <w:pPr>
        <w:ind w:left="1440"/>
        <w:jc w:val="both"/>
      </w:pPr>
      <w:r w:rsidRPr="00836D82">
        <w:t>Peter Chamberlain</w:t>
      </w:r>
      <w:r w:rsidRPr="00836D82">
        <w:tab/>
      </w:r>
      <w:r w:rsidRPr="00836D82">
        <w:tab/>
        <w:t>Treasurer</w:t>
      </w:r>
    </w:p>
    <w:p w14:paraId="0BE5E0D1" w14:textId="77777777" w:rsidR="006431AE" w:rsidRPr="00836D82" w:rsidRDefault="006431AE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Vance Bell</w:t>
      </w:r>
      <w:r w:rsidRP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ab/>
        <w:t>Planning Commission</w:t>
      </w:r>
    </w:p>
    <w:p w14:paraId="0CEE6ED9" w14:textId="5DFFD35E" w:rsidR="00394579" w:rsidRPr="00836D82" w:rsidRDefault="00394579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Mike McLaine</w:t>
      </w:r>
      <w:r w:rsidRP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ab/>
      </w:r>
      <w:r w:rsid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>Town Clerk</w:t>
      </w:r>
    </w:p>
    <w:p w14:paraId="321F21CC" w14:textId="77777777" w:rsidR="006431AE" w:rsidRPr="00836D82" w:rsidRDefault="006431AE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Bob Bingham</w:t>
      </w:r>
    </w:p>
    <w:p w14:paraId="6F6053F7" w14:textId="77777777" w:rsidR="00386AC2" w:rsidRPr="00836D82" w:rsidRDefault="00386AC2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Sally Hoover</w:t>
      </w:r>
    </w:p>
    <w:p w14:paraId="5D822829" w14:textId="77777777" w:rsidR="00386AC2" w:rsidRPr="00836D82" w:rsidRDefault="00386AC2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John Hoover</w:t>
      </w:r>
    </w:p>
    <w:p w14:paraId="654B896E" w14:textId="77777777" w:rsidR="00386AC2" w:rsidRPr="00836D82" w:rsidRDefault="00386AC2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Ernie Friedli</w:t>
      </w:r>
    </w:p>
    <w:p w14:paraId="1DE42751" w14:textId="77777777" w:rsidR="005F4870" w:rsidRDefault="00125ED0" w:rsidP="006431AE">
      <w:pPr>
        <w:jc w:val="center"/>
      </w:pPr>
    </w:p>
    <w:p w14:paraId="042FC85D" w14:textId="77777777" w:rsidR="00FD2412" w:rsidRDefault="00FD2412" w:rsidP="006431AE">
      <w:pPr>
        <w:jc w:val="center"/>
      </w:pPr>
    </w:p>
    <w:p w14:paraId="382658F9" w14:textId="7BC8CD78" w:rsidR="00FD2412" w:rsidRDefault="00FD2412" w:rsidP="00FD2412">
      <w:pPr>
        <w:jc w:val="both"/>
      </w:pPr>
      <w:r>
        <w:t>Meeting Called to order at 6:30 p.m.</w:t>
      </w:r>
    </w:p>
    <w:p w14:paraId="32302359" w14:textId="77777777" w:rsidR="00FD2412" w:rsidRDefault="00FD2412" w:rsidP="00FD2412">
      <w:pPr>
        <w:jc w:val="both"/>
      </w:pPr>
    </w:p>
    <w:p w14:paraId="617F6103" w14:textId="63BB89C8" w:rsidR="00FD2412" w:rsidRPr="00806D50" w:rsidRDefault="00FD2412" w:rsidP="00FD2412">
      <w:pPr>
        <w:jc w:val="both"/>
        <w:rPr>
          <w:b/>
        </w:rPr>
      </w:pPr>
      <w:r w:rsidRPr="00806D50">
        <w:rPr>
          <w:b/>
        </w:rPr>
        <w:t>Changes to Agenda:</w:t>
      </w:r>
    </w:p>
    <w:p w14:paraId="0D5AEE05" w14:textId="52C9F5F2" w:rsidR="00457131" w:rsidRDefault="00EB64E1" w:rsidP="00457131">
      <w:pPr>
        <w:pStyle w:val="ListParagraph"/>
        <w:numPr>
          <w:ilvl w:val="0"/>
          <w:numId w:val="1"/>
        </w:numPr>
        <w:jc w:val="both"/>
      </w:pPr>
      <w:r>
        <w:t>Added Windham County Humane S</w:t>
      </w:r>
      <w:bookmarkStart w:id="0" w:name="_GoBack"/>
      <w:bookmarkEnd w:id="0"/>
      <w:r w:rsidR="00457131">
        <w:t>ociety animal issue to agenda</w:t>
      </w:r>
    </w:p>
    <w:p w14:paraId="6EB9A9FF" w14:textId="77777777" w:rsidR="00FD2412" w:rsidRDefault="00FD2412" w:rsidP="00FD2412">
      <w:pPr>
        <w:jc w:val="both"/>
      </w:pPr>
    </w:p>
    <w:p w14:paraId="2CA19819" w14:textId="228191B7" w:rsidR="00FD2412" w:rsidRPr="00806D50" w:rsidRDefault="00FD2412" w:rsidP="00FD2412">
      <w:pPr>
        <w:jc w:val="both"/>
        <w:rPr>
          <w:b/>
        </w:rPr>
      </w:pPr>
      <w:r w:rsidRPr="00806D50">
        <w:rPr>
          <w:b/>
        </w:rPr>
        <w:t>Approve previous Minutes:</w:t>
      </w:r>
    </w:p>
    <w:p w14:paraId="23150D98" w14:textId="03F602A1" w:rsidR="00B97768" w:rsidRDefault="00B97768" w:rsidP="00B97768">
      <w:pPr>
        <w:pStyle w:val="ListParagraph"/>
        <w:numPr>
          <w:ilvl w:val="0"/>
          <w:numId w:val="1"/>
        </w:numPr>
        <w:jc w:val="both"/>
      </w:pPr>
      <w:r>
        <w:t>Maureen moves to approve prior meeting minutes</w:t>
      </w:r>
    </w:p>
    <w:p w14:paraId="51BE1344" w14:textId="5F998E22" w:rsidR="00B97768" w:rsidRDefault="00B97768" w:rsidP="00B97768">
      <w:pPr>
        <w:pStyle w:val="ListParagraph"/>
        <w:numPr>
          <w:ilvl w:val="1"/>
          <w:numId w:val="1"/>
        </w:numPr>
        <w:jc w:val="both"/>
      </w:pPr>
      <w:r>
        <w:t xml:space="preserve">All in favor - </w:t>
      </w:r>
      <w:r w:rsidR="001D480B">
        <w:t>approved</w:t>
      </w:r>
    </w:p>
    <w:p w14:paraId="4E54B3C6" w14:textId="77777777" w:rsidR="00FD2412" w:rsidRDefault="00FD2412" w:rsidP="00FD2412">
      <w:pPr>
        <w:jc w:val="both"/>
      </w:pPr>
    </w:p>
    <w:p w14:paraId="5FBFEAB3" w14:textId="4FEF3335" w:rsidR="00FD2412" w:rsidRPr="00806D50" w:rsidRDefault="00FD2412" w:rsidP="00FD2412">
      <w:pPr>
        <w:jc w:val="both"/>
        <w:rPr>
          <w:b/>
        </w:rPr>
      </w:pPr>
      <w:r w:rsidRPr="00806D50">
        <w:rPr>
          <w:b/>
        </w:rPr>
        <w:t>Public Comments:</w:t>
      </w:r>
    </w:p>
    <w:p w14:paraId="29AE2115" w14:textId="1FB9B873" w:rsidR="00B97768" w:rsidRDefault="00B97768" w:rsidP="00B97768">
      <w:pPr>
        <w:pStyle w:val="ListParagraph"/>
        <w:numPr>
          <w:ilvl w:val="0"/>
          <w:numId w:val="1"/>
        </w:numPr>
        <w:jc w:val="both"/>
      </w:pPr>
      <w:r>
        <w:t>Comment from Bob Bingham in regards to Governor Scott’s State of the Union Address – Population Characteristics</w:t>
      </w:r>
    </w:p>
    <w:p w14:paraId="1DC23F7C" w14:textId="177055B5" w:rsidR="00F32DD0" w:rsidRDefault="000B4DE8" w:rsidP="000B4DE8">
      <w:pPr>
        <w:pStyle w:val="ListParagraph"/>
        <w:numPr>
          <w:ilvl w:val="1"/>
          <w:numId w:val="1"/>
        </w:numPr>
        <w:jc w:val="both"/>
      </w:pPr>
      <w:r>
        <w:t>Letter to Bob Bingham from February 2017</w:t>
      </w:r>
    </w:p>
    <w:p w14:paraId="76B4F6E3" w14:textId="343D593D" w:rsidR="000B4DE8" w:rsidRDefault="000B4DE8" w:rsidP="000B4DE8">
      <w:pPr>
        <w:pStyle w:val="ListParagraph"/>
        <w:numPr>
          <w:ilvl w:val="1"/>
          <w:numId w:val="1"/>
        </w:numPr>
        <w:jc w:val="both"/>
      </w:pPr>
      <w:r>
        <w:t xml:space="preserve">Rescue Inc – What do we do? </w:t>
      </w:r>
    </w:p>
    <w:p w14:paraId="398EBEE0" w14:textId="13AECE5E" w:rsidR="000B4DE8" w:rsidRPr="001437BD" w:rsidRDefault="001437BD" w:rsidP="001437B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37BD">
        <w:rPr>
          <w:rFonts w:ascii="Calibri" w:eastAsia="Times New Roman" w:hAnsi="Calibri" w:cs="Times New Roman"/>
          <w:color w:val="000000"/>
          <w:shd w:val="clear" w:color="auto" w:fill="FFFFFF"/>
        </w:rPr>
        <w:t>Londonderry Volunteer Rescue Squad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0B4DE8">
        <w:t xml:space="preserve">– 25 Minutes to get </w:t>
      </w:r>
      <w:r w:rsidR="009110EF" w:rsidRPr="001437BD">
        <w:rPr>
          <w:color w:val="000000" w:themeColor="text1"/>
        </w:rPr>
        <w:t xml:space="preserve">rescuers </w:t>
      </w:r>
      <w:r w:rsidR="000B4DE8">
        <w:t>to scene</w:t>
      </w:r>
    </w:p>
    <w:p w14:paraId="205DA786" w14:textId="2FD24887" w:rsidR="000B4DE8" w:rsidRDefault="000B4DE8" w:rsidP="000B4DE8">
      <w:pPr>
        <w:pStyle w:val="ListParagraph"/>
        <w:numPr>
          <w:ilvl w:val="1"/>
          <w:numId w:val="1"/>
        </w:numPr>
        <w:jc w:val="both"/>
      </w:pPr>
      <w:r>
        <w:t>Discussion with John Regarding speed of response</w:t>
      </w:r>
    </w:p>
    <w:p w14:paraId="7D729530" w14:textId="394D9E77" w:rsidR="000B4DE8" w:rsidRDefault="000B4DE8" w:rsidP="000B4DE8">
      <w:pPr>
        <w:pStyle w:val="ListParagraph"/>
        <w:numPr>
          <w:ilvl w:val="1"/>
          <w:numId w:val="1"/>
        </w:numPr>
        <w:jc w:val="both"/>
      </w:pPr>
      <w:r>
        <w:t xml:space="preserve">Committee on Health – where does it stand? </w:t>
      </w:r>
    </w:p>
    <w:p w14:paraId="51F82FC6" w14:textId="2A3DA354" w:rsidR="000B4DE8" w:rsidRPr="00270ADD" w:rsidRDefault="000B4DE8" w:rsidP="00270A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>Windham Meeting House Allocation – (refer to Ernie</w:t>
      </w:r>
      <w:r w:rsidR="009110EF">
        <w:t>’</w:t>
      </w:r>
      <w:r>
        <w:t xml:space="preserve">s letter) Request for </w:t>
      </w:r>
      <w:r w:rsidR="00270ADD" w:rsidRPr="00270ADD">
        <w:rPr>
          <w:rFonts w:ascii="Calibri" w:eastAsia="Times New Roman" w:hAnsi="Calibri" w:cs="Times New Roman"/>
          <w:color w:val="000000"/>
          <w:shd w:val="clear" w:color="auto" w:fill="FFFFFF"/>
        </w:rPr>
        <w:t>abeyance</w:t>
      </w:r>
    </w:p>
    <w:p w14:paraId="19E6D0E0" w14:textId="46E7E689" w:rsidR="00432A68" w:rsidRPr="00432A68" w:rsidRDefault="00432A68" w:rsidP="00432A6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432A68">
        <w:rPr>
          <w:color w:val="000000" w:themeColor="text1"/>
        </w:rPr>
        <w:t>Point for budgeting process</w:t>
      </w:r>
    </w:p>
    <w:p w14:paraId="145304E3" w14:textId="268C0510" w:rsidR="00FD2412" w:rsidRDefault="00B623A6" w:rsidP="00B623A6">
      <w:pPr>
        <w:pStyle w:val="ListParagraph"/>
        <w:numPr>
          <w:ilvl w:val="0"/>
          <w:numId w:val="2"/>
        </w:numPr>
        <w:jc w:val="both"/>
      </w:pPr>
      <w:r>
        <w:t xml:space="preserve">Select Board has a lot of work – </w:t>
      </w:r>
    </w:p>
    <w:p w14:paraId="610E94DB" w14:textId="1773159F" w:rsidR="00B623A6" w:rsidRDefault="00636064" w:rsidP="00B623A6">
      <w:pPr>
        <w:pStyle w:val="ListParagraph"/>
        <w:numPr>
          <w:ilvl w:val="1"/>
          <w:numId w:val="2"/>
        </w:numPr>
        <w:jc w:val="both"/>
      </w:pPr>
      <w:r>
        <w:t>Select Board should be a 5-</w:t>
      </w:r>
      <w:r w:rsidR="00B623A6">
        <w:t>person Board with one financial person with separate page for financial items</w:t>
      </w:r>
    </w:p>
    <w:p w14:paraId="1F46812B" w14:textId="234EB673" w:rsidR="00B623A6" w:rsidRDefault="00B623A6" w:rsidP="00B623A6">
      <w:pPr>
        <w:pStyle w:val="ListParagraph"/>
        <w:numPr>
          <w:ilvl w:val="0"/>
          <w:numId w:val="2"/>
        </w:numPr>
        <w:jc w:val="both"/>
      </w:pPr>
      <w:r>
        <w:t>Appraisal of house is not fair – re: Ernie’s house compared to house in Landgrove</w:t>
      </w:r>
    </w:p>
    <w:p w14:paraId="36E59E1A" w14:textId="6D09239D" w:rsidR="00B623A6" w:rsidRDefault="00B623A6" w:rsidP="00B623A6">
      <w:pPr>
        <w:pStyle w:val="ListParagraph"/>
        <w:numPr>
          <w:ilvl w:val="1"/>
          <w:numId w:val="2"/>
        </w:numPr>
        <w:jc w:val="both"/>
      </w:pPr>
      <w:r>
        <w:t>Frank explained how appraisal works</w:t>
      </w:r>
    </w:p>
    <w:p w14:paraId="21EF1BC5" w14:textId="5949346C" w:rsidR="00B623A6" w:rsidRDefault="00B623A6" w:rsidP="00B623A6">
      <w:pPr>
        <w:pStyle w:val="ListParagraph"/>
        <w:numPr>
          <w:ilvl w:val="1"/>
          <w:numId w:val="2"/>
        </w:numPr>
        <w:jc w:val="both"/>
      </w:pPr>
      <w:r>
        <w:t>Bob Bingham explains market-based method</w:t>
      </w:r>
    </w:p>
    <w:p w14:paraId="12A83014" w14:textId="4CB3492A" w:rsidR="00B623A6" w:rsidRDefault="00B623A6" w:rsidP="00B623A6">
      <w:pPr>
        <w:pStyle w:val="ListParagraph"/>
        <w:numPr>
          <w:ilvl w:val="1"/>
          <w:numId w:val="2"/>
        </w:numPr>
        <w:jc w:val="both"/>
      </w:pPr>
      <w:r>
        <w:t xml:space="preserve">Ernie questions school tax methodology </w:t>
      </w:r>
    </w:p>
    <w:p w14:paraId="150AA8E7" w14:textId="77777777" w:rsidR="00B623A6" w:rsidRDefault="00B623A6" w:rsidP="00B623A6">
      <w:pPr>
        <w:jc w:val="both"/>
      </w:pPr>
    </w:p>
    <w:p w14:paraId="7DC2F236" w14:textId="77777777" w:rsidR="00B623A6" w:rsidRDefault="00B623A6" w:rsidP="00B623A6">
      <w:pPr>
        <w:jc w:val="both"/>
      </w:pPr>
    </w:p>
    <w:p w14:paraId="268C61AE" w14:textId="03BAC2FB" w:rsidR="00FD2412" w:rsidRPr="000E2AFB" w:rsidRDefault="00FD2412" w:rsidP="00FD2412">
      <w:pPr>
        <w:jc w:val="both"/>
        <w:rPr>
          <w:b/>
        </w:rPr>
      </w:pPr>
      <w:r w:rsidRPr="000E2AFB">
        <w:rPr>
          <w:b/>
        </w:rPr>
        <w:lastRenderedPageBreak/>
        <w:t>Announcements/Reports:</w:t>
      </w:r>
    </w:p>
    <w:p w14:paraId="031A06E9" w14:textId="3B76C7CC" w:rsidR="00886629" w:rsidRDefault="00886629" w:rsidP="00886629">
      <w:pPr>
        <w:pStyle w:val="ListParagraph"/>
        <w:numPr>
          <w:ilvl w:val="0"/>
          <w:numId w:val="3"/>
        </w:numPr>
        <w:jc w:val="both"/>
      </w:pPr>
      <w:r>
        <w:t>Frank – 1/7/18 NY Times – drawing flood maps – affects Windham because of climate change</w:t>
      </w:r>
    </w:p>
    <w:p w14:paraId="65424C52" w14:textId="43A4F55E" w:rsidR="00886629" w:rsidRDefault="00886629" w:rsidP="00886629">
      <w:pPr>
        <w:pStyle w:val="ListParagraph"/>
        <w:numPr>
          <w:ilvl w:val="0"/>
          <w:numId w:val="3"/>
        </w:numPr>
        <w:jc w:val="both"/>
      </w:pPr>
      <w:r>
        <w:t xml:space="preserve">Kord question to Ernie regarding tax sales &amp; fees </w:t>
      </w:r>
    </w:p>
    <w:p w14:paraId="56DBA710" w14:textId="227C3B5D" w:rsidR="00886629" w:rsidRDefault="00886629" w:rsidP="00886629">
      <w:pPr>
        <w:pStyle w:val="ListParagraph"/>
        <w:numPr>
          <w:ilvl w:val="1"/>
          <w:numId w:val="3"/>
        </w:numPr>
        <w:jc w:val="both"/>
      </w:pPr>
      <w:r>
        <w:t>Lawyer would like to get information from Ernie</w:t>
      </w:r>
    </w:p>
    <w:p w14:paraId="2A65E7D9" w14:textId="4B228E1C" w:rsidR="00886629" w:rsidRDefault="00886629" w:rsidP="00886629">
      <w:pPr>
        <w:pStyle w:val="ListParagraph"/>
        <w:numPr>
          <w:ilvl w:val="1"/>
          <w:numId w:val="3"/>
        </w:numPr>
        <w:jc w:val="both"/>
      </w:pPr>
      <w:r>
        <w:t xml:space="preserve">Bob (attorney) has a method so that the Town isn’t charged.  </w:t>
      </w:r>
    </w:p>
    <w:p w14:paraId="07B29C8C" w14:textId="0500C968" w:rsidR="00886629" w:rsidRDefault="00886629" w:rsidP="00886629">
      <w:pPr>
        <w:pStyle w:val="ListParagraph"/>
        <w:numPr>
          <w:ilvl w:val="1"/>
          <w:numId w:val="3"/>
        </w:numPr>
        <w:jc w:val="both"/>
      </w:pPr>
      <w:r>
        <w:t>Ernie to contact Bob</w:t>
      </w:r>
    </w:p>
    <w:p w14:paraId="728C197D" w14:textId="77777777" w:rsidR="00FD2412" w:rsidRDefault="00FD2412" w:rsidP="00FD2412">
      <w:pPr>
        <w:jc w:val="both"/>
      </w:pPr>
    </w:p>
    <w:p w14:paraId="2ED6C052" w14:textId="3F3A5BA7" w:rsidR="00FD2412" w:rsidRPr="000E2AFB" w:rsidRDefault="00FD2412" w:rsidP="00FD2412">
      <w:pPr>
        <w:jc w:val="both"/>
        <w:rPr>
          <w:b/>
        </w:rPr>
      </w:pPr>
      <w:r w:rsidRPr="000E2AFB">
        <w:rPr>
          <w:b/>
        </w:rPr>
        <w:t>Grants, Training, Meeting, Events, Other</w:t>
      </w:r>
    </w:p>
    <w:p w14:paraId="41A73839" w14:textId="14FD20D6" w:rsidR="000E2AFB" w:rsidRDefault="00886629" w:rsidP="000E2AFB">
      <w:pPr>
        <w:pStyle w:val="ListParagraph"/>
        <w:numPr>
          <w:ilvl w:val="0"/>
          <w:numId w:val="4"/>
        </w:numPr>
        <w:jc w:val="both"/>
      </w:pPr>
      <w:r>
        <w:t>Grants – Reimbursement</w:t>
      </w:r>
      <w:r w:rsidRPr="00636064">
        <w:rPr>
          <w:color w:val="000000" w:themeColor="text1"/>
        </w:rPr>
        <w:t xml:space="preserve"> for </w:t>
      </w:r>
      <w:r w:rsidR="00636064">
        <w:rPr>
          <w:color w:val="000000" w:themeColor="text1"/>
        </w:rPr>
        <w:t>on-</w:t>
      </w:r>
      <w:r w:rsidR="00636064" w:rsidRPr="00636064">
        <w:rPr>
          <w:color w:val="000000" w:themeColor="text1"/>
        </w:rPr>
        <w:t xml:space="preserve">going construction </w:t>
      </w:r>
      <w:r w:rsidR="004006B7">
        <w:t>for Bridges approved for $41K</w:t>
      </w:r>
    </w:p>
    <w:p w14:paraId="134E563D" w14:textId="77777777" w:rsidR="000E2AFB" w:rsidRDefault="000E2AFB" w:rsidP="000E2AFB">
      <w:pPr>
        <w:ind w:left="360"/>
        <w:jc w:val="both"/>
      </w:pPr>
    </w:p>
    <w:p w14:paraId="0EAFF272" w14:textId="53DEE331" w:rsidR="000E2AFB" w:rsidRPr="000E2AFB" w:rsidRDefault="000E2AFB" w:rsidP="000E2AFB">
      <w:pPr>
        <w:jc w:val="both"/>
        <w:rPr>
          <w:b/>
        </w:rPr>
      </w:pPr>
      <w:r w:rsidRPr="000E2AFB">
        <w:rPr>
          <w:b/>
        </w:rPr>
        <w:t>Business:</w:t>
      </w:r>
    </w:p>
    <w:p w14:paraId="0EF4B25E" w14:textId="243670A8" w:rsidR="000E2AFB" w:rsidRPr="000E2AFB" w:rsidRDefault="000E2AFB" w:rsidP="000E2AFB">
      <w:pPr>
        <w:jc w:val="both"/>
        <w:rPr>
          <w:b/>
        </w:rPr>
      </w:pPr>
      <w:r w:rsidRPr="000E2AFB">
        <w:rPr>
          <w:b/>
        </w:rPr>
        <w:t>Two recent trash dumps in Windham.  Resulting from Transfer station changes?</w:t>
      </w:r>
    </w:p>
    <w:p w14:paraId="10F99E14" w14:textId="0912395C" w:rsidR="004006B7" w:rsidRDefault="004006B7" w:rsidP="00886629">
      <w:pPr>
        <w:pStyle w:val="ListParagraph"/>
        <w:numPr>
          <w:ilvl w:val="0"/>
          <w:numId w:val="4"/>
        </w:numPr>
        <w:jc w:val="both"/>
      </w:pPr>
      <w:r>
        <w:t>Illegal Dump – at church &amp; on Hitchcock Hill Road</w:t>
      </w:r>
    </w:p>
    <w:p w14:paraId="6B431F3C" w14:textId="5F98E056" w:rsidR="004006B7" w:rsidRDefault="004006B7" w:rsidP="004006B7">
      <w:pPr>
        <w:pStyle w:val="ListParagraph"/>
        <w:numPr>
          <w:ilvl w:val="1"/>
          <w:numId w:val="4"/>
        </w:numPr>
        <w:jc w:val="both"/>
      </w:pPr>
      <w:r>
        <w:t>Dump issues – Permit</w:t>
      </w:r>
    </w:p>
    <w:p w14:paraId="236B7D6C" w14:textId="77777777" w:rsidR="000E2AFB" w:rsidRDefault="000E2AFB" w:rsidP="000E2AFB">
      <w:pPr>
        <w:jc w:val="both"/>
      </w:pPr>
    </w:p>
    <w:p w14:paraId="4E25C87F" w14:textId="0506A612" w:rsidR="000E2AFB" w:rsidRPr="000E2AFB" w:rsidRDefault="000E2AFB" w:rsidP="000E2AFB">
      <w:pPr>
        <w:jc w:val="both"/>
        <w:rPr>
          <w:b/>
        </w:rPr>
      </w:pPr>
      <w:r w:rsidRPr="000E2AFB">
        <w:rPr>
          <w:b/>
        </w:rPr>
        <w:t>Auditors proposal for bond money:</w:t>
      </w:r>
    </w:p>
    <w:p w14:paraId="1B2F3BF1" w14:textId="50355ED4" w:rsidR="004006B7" w:rsidRDefault="004006B7" w:rsidP="004006B7">
      <w:pPr>
        <w:pStyle w:val="ListParagraph"/>
        <w:numPr>
          <w:ilvl w:val="0"/>
          <w:numId w:val="4"/>
        </w:numPr>
        <w:jc w:val="both"/>
      </w:pPr>
      <w:r>
        <w:t xml:space="preserve">Sally Hoover – Logging Bond Money - $6K must stay in account – explains how it is supposed to work. Recommending return of $7,500 to General Fund  Frank explains how fire warden can inspect site &amp; be compensated. </w:t>
      </w:r>
    </w:p>
    <w:p w14:paraId="24F11813" w14:textId="1B99DD71" w:rsidR="004006B7" w:rsidRDefault="004006B7" w:rsidP="004006B7">
      <w:pPr>
        <w:pStyle w:val="ListParagraph"/>
        <w:numPr>
          <w:ilvl w:val="1"/>
          <w:numId w:val="4"/>
        </w:numPr>
        <w:jc w:val="both"/>
      </w:pPr>
      <w:r>
        <w:t xml:space="preserve">Kord motioned to move money </w:t>
      </w:r>
    </w:p>
    <w:p w14:paraId="2A83C142" w14:textId="18864139" w:rsidR="004006B7" w:rsidRDefault="004006B7" w:rsidP="004006B7">
      <w:pPr>
        <w:pStyle w:val="ListParagraph"/>
        <w:numPr>
          <w:ilvl w:val="2"/>
          <w:numId w:val="4"/>
        </w:numPr>
        <w:jc w:val="both"/>
      </w:pPr>
      <w:r>
        <w:t>All in favor – approved</w:t>
      </w:r>
    </w:p>
    <w:p w14:paraId="0C035F8C" w14:textId="11DCDEA6" w:rsidR="00C20BBD" w:rsidRDefault="00C20BBD" w:rsidP="00C20BBD">
      <w:pPr>
        <w:pStyle w:val="ListParagraph"/>
        <w:numPr>
          <w:ilvl w:val="0"/>
          <w:numId w:val="4"/>
        </w:numPr>
        <w:jc w:val="both"/>
      </w:pPr>
      <w:r>
        <w:t>Town wide audit – Professional CPA $18k - $20k</w:t>
      </w:r>
    </w:p>
    <w:p w14:paraId="777D02AF" w14:textId="3486DD48" w:rsidR="00C20BBD" w:rsidRDefault="00C20BBD" w:rsidP="00C20BBD">
      <w:pPr>
        <w:pStyle w:val="ListParagraph"/>
        <w:numPr>
          <w:ilvl w:val="1"/>
          <w:numId w:val="4"/>
        </w:numPr>
        <w:jc w:val="both"/>
      </w:pPr>
      <w:r>
        <w:t xml:space="preserve">Auditors suggest a protocol for purchase orders for each department, each department to develop </w:t>
      </w:r>
      <w:r w:rsidR="00341AB0">
        <w:t xml:space="preserve">procedures.  </w:t>
      </w:r>
    </w:p>
    <w:p w14:paraId="0BB832F0" w14:textId="34E3E08F" w:rsidR="00341AB0" w:rsidRDefault="00341AB0" w:rsidP="00C20BBD">
      <w:pPr>
        <w:pStyle w:val="ListParagraph"/>
        <w:numPr>
          <w:ilvl w:val="1"/>
          <w:numId w:val="4"/>
        </w:numPr>
        <w:jc w:val="both"/>
      </w:pPr>
      <w:r>
        <w:t xml:space="preserve">Idea is to avoid a professional audit of Town.  Sally suggests taking $5K from requisition for auditors. </w:t>
      </w:r>
    </w:p>
    <w:p w14:paraId="69712DBC" w14:textId="77777777" w:rsidR="000E2AFB" w:rsidRDefault="000E2AFB" w:rsidP="000E2AFB">
      <w:pPr>
        <w:jc w:val="both"/>
      </w:pPr>
    </w:p>
    <w:p w14:paraId="376D40F4" w14:textId="6832DBAB" w:rsidR="000E2AFB" w:rsidRPr="000E2AFB" w:rsidRDefault="000E2AFB" w:rsidP="000E2AFB">
      <w:pPr>
        <w:jc w:val="both"/>
        <w:rPr>
          <w:b/>
        </w:rPr>
      </w:pPr>
      <w:r w:rsidRPr="000E2AFB">
        <w:rPr>
          <w:b/>
        </w:rPr>
        <w:t xml:space="preserve">Select Board Meeting on Presidents day? </w:t>
      </w:r>
    </w:p>
    <w:p w14:paraId="3F0651F1" w14:textId="4C97DD3D" w:rsidR="005169BF" w:rsidRDefault="005169BF" w:rsidP="000E2AFB">
      <w:pPr>
        <w:pStyle w:val="ListParagraph"/>
        <w:numPr>
          <w:ilvl w:val="0"/>
          <w:numId w:val="5"/>
        </w:numPr>
        <w:jc w:val="both"/>
      </w:pPr>
      <w:r>
        <w:t>All Select Board members agree to keep date</w:t>
      </w:r>
    </w:p>
    <w:p w14:paraId="190A486D" w14:textId="77777777" w:rsidR="008E626D" w:rsidRDefault="008E626D" w:rsidP="008E626D">
      <w:pPr>
        <w:jc w:val="both"/>
      </w:pPr>
    </w:p>
    <w:p w14:paraId="351C178A" w14:textId="11BFC681" w:rsidR="008E626D" w:rsidRPr="000E2AFB" w:rsidRDefault="008E626D" w:rsidP="008E626D">
      <w:pPr>
        <w:jc w:val="both"/>
        <w:rPr>
          <w:b/>
        </w:rPr>
      </w:pPr>
      <w:r w:rsidRPr="000E2AFB">
        <w:rPr>
          <w:b/>
        </w:rPr>
        <w:t>Roads budget development progress report:</w:t>
      </w:r>
    </w:p>
    <w:p w14:paraId="1DF08021" w14:textId="77777777" w:rsidR="005169BF" w:rsidRDefault="005169BF" w:rsidP="005169BF">
      <w:pPr>
        <w:pStyle w:val="ListParagraph"/>
        <w:numPr>
          <w:ilvl w:val="0"/>
          <w:numId w:val="4"/>
        </w:numPr>
        <w:jc w:val="both"/>
      </w:pPr>
      <w:r>
        <w:t>Road Crew Budget - $459,157 - $429,349</w:t>
      </w:r>
    </w:p>
    <w:p w14:paraId="40DA95D2" w14:textId="0A0E464F" w:rsidR="005169BF" w:rsidRDefault="00BB6CF4" w:rsidP="005169BF">
      <w:pPr>
        <w:pStyle w:val="ListParagraph"/>
        <w:numPr>
          <w:ilvl w:val="1"/>
          <w:numId w:val="4"/>
        </w:numPr>
        <w:jc w:val="both"/>
      </w:pPr>
      <w:r>
        <w:t>B</w:t>
      </w:r>
      <w:r w:rsidR="005169BF">
        <w:t xml:space="preserve">udgeted vs. actual $12K in the black </w:t>
      </w:r>
    </w:p>
    <w:p w14:paraId="572F4C88" w14:textId="41903A2F" w:rsidR="005169BF" w:rsidRDefault="00BB6CF4" w:rsidP="005169BF">
      <w:pPr>
        <w:pStyle w:val="ListParagraph"/>
        <w:numPr>
          <w:ilvl w:val="1"/>
          <w:numId w:val="4"/>
        </w:numPr>
        <w:jc w:val="both"/>
      </w:pPr>
      <w:r>
        <w:t>C</w:t>
      </w:r>
      <w:r w:rsidR="005169BF">
        <w:t xml:space="preserve">ulvert replacement &amp; used for other </w:t>
      </w:r>
    </w:p>
    <w:p w14:paraId="0228EAFF" w14:textId="6DE45877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To-date expenditures to be reviewed with Treasurer &amp; with Road Crew</w:t>
      </w:r>
    </w:p>
    <w:p w14:paraId="6C22C81C" w14:textId="4A1C6DDD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Meeting for presentation of Road Budget</w:t>
      </w:r>
    </w:p>
    <w:p w14:paraId="0D63D62E" w14:textId="4E705E03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Information to be submitted to auditors by 1/26/18</w:t>
      </w:r>
    </w:p>
    <w:p w14:paraId="3FAF983E" w14:textId="47D36A9D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Daytime meeting to review Budget, report done this week, weather dependent</w:t>
      </w:r>
    </w:p>
    <w:p w14:paraId="0172CB44" w14:textId="77777777" w:rsidR="008E626D" w:rsidRDefault="008E626D" w:rsidP="008E626D">
      <w:pPr>
        <w:jc w:val="both"/>
      </w:pPr>
    </w:p>
    <w:p w14:paraId="6E885D78" w14:textId="76CBBF32" w:rsidR="008E626D" w:rsidRPr="000E2AFB" w:rsidRDefault="008E626D" w:rsidP="008E626D">
      <w:pPr>
        <w:jc w:val="both"/>
        <w:rPr>
          <w:b/>
        </w:rPr>
      </w:pPr>
      <w:r w:rsidRPr="000E2AFB">
        <w:rPr>
          <w:b/>
        </w:rPr>
        <w:t>Discuss the vicious dog incident decision:</w:t>
      </w:r>
    </w:p>
    <w:p w14:paraId="662C9B12" w14:textId="67A0AD85" w:rsidR="00C90DB9" w:rsidRDefault="009F630D" w:rsidP="00C90DB9">
      <w:pPr>
        <w:pStyle w:val="ListParagraph"/>
        <w:numPr>
          <w:ilvl w:val="1"/>
          <w:numId w:val="4"/>
        </w:numPr>
        <w:jc w:val="both"/>
      </w:pPr>
      <w:r>
        <w:t>No Response from complaina</w:t>
      </w:r>
      <w:r w:rsidR="00C90DB9">
        <w:t>nt</w:t>
      </w:r>
      <w:r w:rsidR="00C90DB9">
        <w:tab/>
      </w:r>
    </w:p>
    <w:p w14:paraId="0CF21369" w14:textId="0292D219" w:rsidR="00C90DB9" w:rsidRDefault="00C90DB9" w:rsidP="00C90DB9">
      <w:pPr>
        <w:pStyle w:val="ListParagraph"/>
        <w:numPr>
          <w:ilvl w:val="1"/>
          <w:numId w:val="4"/>
        </w:numPr>
        <w:jc w:val="both"/>
      </w:pPr>
      <w:r>
        <w:t>Bob Fisher says procedure ok but can send letter regular mail</w:t>
      </w:r>
    </w:p>
    <w:p w14:paraId="7E74DD21" w14:textId="41118E82" w:rsidR="00FD2412" w:rsidRDefault="00C90DB9" w:rsidP="00806D50">
      <w:pPr>
        <w:pStyle w:val="ListParagraph"/>
        <w:numPr>
          <w:ilvl w:val="1"/>
          <w:numId w:val="4"/>
        </w:numPr>
        <w:jc w:val="both"/>
      </w:pPr>
      <w:r>
        <w:t>Action: Mail letter via. Regular mail</w:t>
      </w:r>
      <w:r w:rsidR="00FD2412">
        <w:t xml:space="preserve"> </w:t>
      </w:r>
    </w:p>
    <w:p w14:paraId="27C4511A" w14:textId="77777777" w:rsidR="0018072D" w:rsidRDefault="0018072D" w:rsidP="0018072D">
      <w:pPr>
        <w:jc w:val="both"/>
      </w:pPr>
    </w:p>
    <w:p w14:paraId="0FE5B81F" w14:textId="77777777" w:rsidR="0018072D" w:rsidRDefault="0018072D" w:rsidP="0018072D">
      <w:pPr>
        <w:jc w:val="both"/>
      </w:pPr>
    </w:p>
    <w:p w14:paraId="09DB569F" w14:textId="77777777" w:rsidR="0018072D" w:rsidRDefault="0018072D" w:rsidP="0018072D">
      <w:pPr>
        <w:jc w:val="both"/>
      </w:pPr>
    </w:p>
    <w:p w14:paraId="1C0F23C9" w14:textId="77777777" w:rsidR="0018072D" w:rsidRPr="0018072D" w:rsidRDefault="0018072D" w:rsidP="0018072D">
      <w:pPr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  <w:r w:rsidRPr="0018072D">
        <w:rPr>
          <w:rFonts w:ascii="Calibri" w:eastAsia="Times New Roman" w:hAnsi="Calibri" w:cs="Times New Roman"/>
          <w:b/>
          <w:color w:val="000000"/>
          <w:shd w:val="clear" w:color="auto" w:fill="FFFFFF"/>
        </w:rPr>
        <w:t xml:space="preserve">Humane Society issue.  </w:t>
      </w:r>
    </w:p>
    <w:p w14:paraId="5368D5E7" w14:textId="77777777" w:rsidR="0018072D" w:rsidRPr="0018072D" w:rsidRDefault="0018072D" w:rsidP="001807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Humane society called and left message with town clerk re. a cow in a trailer at Mr. Ameden's house on Windham Hill Road.  </w:t>
      </w:r>
    </w:p>
    <w:p w14:paraId="75E6386A" w14:textId="77E2CE90" w:rsidR="0018072D" w:rsidRPr="0018072D" w:rsidRDefault="0018072D" w:rsidP="0018072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>Kord will follow up with Mr. Ameden.</w:t>
      </w:r>
    </w:p>
    <w:p w14:paraId="099220B8" w14:textId="77777777" w:rsidR="0018072D" w:rsidRDefault="0018072D" w:rsidP="0018072D">
      <w:pPr>
        <w:jc w:val="both"/>
      </w:pPr>
    </w:p>
    <w:p w14:paraId="5D2F79DF" w14:textId="77777777" w:rsidR="00FD2412" w:rsidRDefault="00FD2412" w:rsidP="00FD2412">
      <w:pPr>
        <w:jc w:val="both"/>
      </w:pPr>
    </w:p>
    <w:p w14:paraId="7209D1D2" w14:textId="578CA8A2" w:rsidR="00FD2412" w:rsidRDefault="00FD2412" w:rsidP="000E2AFB">
      <w:pPr>
        <w:jc w:val="both"/>
      </w:pPr>
      <w:r>
        <w:tab/>
      </w:r>
    </w:p>
    <w:p w14:paraId="2589BE09" w14:textId="621B568D" w:rsidR="00FD2412" w:rsidRDefault="00806D50" w:rsidP="00FD2412">
      <w:pPr>
        <w:jc w:val="both"/>
      </w:pPr>
      <w:r>
        <w:t>Meeting adjourned at 7:44 PM</w:t>
      </w:r>
    </w:p>
    <w:sectPr w:rsidR="00FD2412" w:rsidSect="000C7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FD032" w14:textId="77777777" w:rsidR="00125ED0" w:rsidRDefault="00125ED0" w:rsidP="00A52E0D">
      <w:r>
        <w:separator/>
      </w:r>
    </w:p>
  </w:endnote>
  <w:endnote w:type="continuationSeparator" w:id="0">
    <w:p w14:paraId="507CC5BA" w14:textId="77777777" w:rsidR="00125ED0" w:rsidRDefault="00125ED0" w:rsidP="00A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F5F209" w14:textId="77777777" w:rsidR="00A52E0D" w:rsidRDefault="00A52E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2D21F2" w14:textId="77777777" w:rsidR="00A52E0D" w:rsidRDefault="00A52E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658D9C" w14:textId="77777777" w:rsidR="00A52E0D" w:rsidRDefault="00A52E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E083" w14:textId="77777777" w:rsidR="00125ED0" w:rsidRDefault="00125ED0" w:rsidP="00A52E0D">
      <w:r>
        <w:separator/>
      </w:r>
    </w:p>
  </w:footnote>
  <w:footnote w:type="continuationSeparator" w:id="0">
    <w:p w14:paraId="60AD328F" w14:textId="77777777" w:rsidR="00125ED0" w:rsidRDefault="00125ED0" w:rsidP="00A52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69CE07" w14:textId="0357A8E6" w:rsidR="00A52E0D" w:rsidRDefault="00125ED0">
    <w:pPr>
      <w:pStyle w:val="Header"/>
    </w:pPr>
    <w:r>
      <w:rPr>
        <w:noProof/>
      </w:rPr>
      <w:pict w14:anchorId="2E6F6A8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A910" w14:textId="2FF40561" w:rsidR="00A52E0D" w:rsidRDefault="00125ED0">
    <w:pPr>
      <w:pStyle w:val="Header"/>
    </w:pPr>
    <w:r>
      <w:rPr>
        <w:noProof/>
      </w:rPr>
      <w:pict w14:anchorId="0A13AD8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EB0006" w14:textId="706F0B37" w:rsidR="00A52E0D" w:rsidRDefault="00125ED0">
    <w:pPr>
      <w:pStyle w:val="Header"/>
    </w:pPr>
    <w:r>
      <w:rPr>
        <w:noProof/>
      </w:rPr>
      <w:pict w14:anchorId="3E8787B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E96"/>
    <w:multiLevelType w:val="hybridMultilevel"/>
    <w:tmpl w:val="F612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1B30"/>
    <w:multiLevelType w:val="hybridMultilevel"/>
    <w:tmpl w:val="F5A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933AE"/>
    <w:multiLevelType w:val="hybridMultilevel"/>
    <w:tmpl w:val="C2F0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8359C"/>
    <w:multiLevelType w:val="hybridMultilevel"/>
    <w:tmpl w:val="A8FC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6107"/>
    <w:multiLevelType w:val="hybridMultilevel"/>
    <w:tmpl w:val="A4C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AE"/>
    <w:rsid w:val="000B4DE8"/>
    <w:rsid w:val="000C76D4"/>
    <w:rsid w:val="000E2AFB"/>
    <w:rsid w:val="00125ED0"/>
    <w:rsid w:val="001437BD"/>
    <w:rsid w:val="0018072D"/>
    <w:rsid w:val="001D480B"/>
    <w:rsid w:val="00254171"/>
    <w:rsid w:val="00270ADD"/>
    <w:rsid w:val="00341AB0"/>
    <w:rsid w:val="00386AC2"/>
    <w:rsid w:val="003929DD"/>
    <w:rsid w:val="00394579"/>
    <w:rsid w:val="004006B7"/>
    <w:rsid w:val="00432A68"/>
    <w:rsid w:val="0043499D"/>
    <w:rsid w:val="00457131"/>
    <w:rsid w:val="004F04AE"/>
    <w:rsid w:val="005169BF"/>
    <w:rsid w:val="005539B4"/>
    <w:rsid w:val="00565085"/>
    <w:rsid w:val="005E7329"/>
    <w:rsid w:val="00636064"/>
    <w:rsid w:val="006431AE"/>
    <w:rsid w:val="006A26A4"/>
    <w:rsid w:val="006A653F"/>
    <w:rsid w:val="00713A65"/>
    <w:rsid w:val="00806D50"/>
    <w:rsid w:val="00836D82"/>
    <w:rsid w:val="00886629"/>
    <w:rsid w:val="008E626D"/>
    <w:rsid w:val="009110EF"/>
    <w:rsid w:val="009B5DA1"/>
    <w:rsid w:val="009F630D"/>
    <w:rsid w:val="00A52E0D"/>
    <w:rsid w:val="00B623A6"/>
    <w:rsid w:val="00B97768"/>
    <w:rsid w:val="00BB6CF4"/>
    <w:rsid w:val="00C20BBD"/>
    <w:rsid w:val="00C743E0"/>
    <w:rsid w:val="00C90DB9"/>
    <w:rsid w:val="00CA1927"/>
    <w:rsid w:val="00E03A7D"/>
    <w:rsid w:val="00EB64E1"/>
    <w:rsid w:val="00F32DD0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953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1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E0D"/>
  </w:style>
  <w:style w:type="paragraph" w:styleId="Footer">
    <w:name w:val="footer"/>
    <w:basedOn w:val="Normal"/>
    <w:link w:val="FooterChar"/>
    <w:uiPriority w:val="99"/>
    <w:unhideWhenUsed/>
    <w:rsid w:val="00A5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E0D"/>
  </w:style>
  <w:style w:type="paragraph" w:styleId="ListParagraph">
    <w:name w:val="List Paragraph"/>
    <w:basedOn w:val="Normal"/>
    <w:uiPriority w:val="34"/>
    <w:qFormat/>
    <w:rsid w:val="0045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2018-01-26T20:46:00Z</dcterms:created>
  <dcterms:modified xsi:type="dcterms:W3CDTF">2018-01-29T16:50:00Z</dcterms:modified>
</cp:coreProperties>
</file>